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71" w:rsidRPr="00B33C02" w:rsidRDefault="00270871" w:rsidP="00270871">
      <w:pPr>
        <w:spacing w:before="0" w:beforeAutospacing="0" w:after="0" w:afterAutospacing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33C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270871" w:rsidRPr="00B33C02" w:rsidRDefault="00270871" w:rsidP="00270871">
      <w:pPr>
        <w:spacing w:before="0" w:beforeAutospacing="0" w:after="0" w:afterAutospacing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33C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«Нестеровская средняя школа имени В.И. Пацаева»</w:t>
      </w:r>
    </w:p>
    <w:p w:rsidR="00270871" w:rsidRPr="00B33C02" w:rsidRDefault="00270871" w:rsidP="00270871">
      <w:pPr>
        <w:spacing w:before="0" w:beforeAutospacing="0" w:after="0" w:afterAutospacing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B33C0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________________________________________________________________</w:t>
      </w:r>
    </w:p>
    <w:p w:rsidR="00270871" w:rsidRPr="00B33C02" w:rsidRDefault="00270871" w:rsidP="00270871">
      <w:pPr>
        <w:spacing w:before="0" w:beforeAutospacing="0" w:after="0" w:afterAutospacing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3C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238010 Калининградская область г. Нестеров, ул. Школьная, д.10</w:t>
      </w:r>
    </w:p>
    <w:p w:rsidR="00270871" w:rsidRPr="00B33C02" w:rsidRDefault="00270871" w:rsidP="00270871">
      <w:pPr>
        <w:spacing w:before="0" w:beforeAutospacing="0" w:after="0" w:afterAutospacing="0" w:line="256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</w:pPr>
      <w:r w:rsidRPr="00B33C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тел./факс: 8 (40144) 2-26-75, /8 (40144) 2-12-38 </w:t>
      </w:r>
      <w:r w:rsidRPr="00B33C0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B33C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B33C0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mail</w:t>
      </w:r>
      <w:r w:rsidRPr="00B33C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5" w:history="1">
        <w:r w:rsidRPr="00B3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ru-RU"/>
          </w:rPr>
          <w:t>Nesterov</w:t>
        </w:r>
        <w:r w:rsidRPr="00B3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_</w:t>
        </w:r>
        <w:r w:rsidRPr="00B3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ru-RU"/>
          </w:rPr>
          <w:t>school</w:t>
        </w:r>
        <w:r w:rsidRPr="00B3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@</w:t>
        </w:r>
        <w:r w:rsidRPr="00B3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ru-RU"/>
          </w:rPr>
          <w:t>mail</w:t>
        </w:r>
        <w:r w:rsidRPr="00B3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B33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ru-RU"/>
          </w:rPr>
          <w:t>ru</w:t>
        </w:r>
        <w:proofErr w:type="spellEnd"/>
      </w:hyperlink>
    </w:p>
    <w:p w:rsidR="00270871" w:rsidRPr="00B33C02" w:rsidRDefault="0027087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00DEE" w:rsidRPr="00B33C02" w:rsidRDefault="008505D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Справка по итогам муниципального</w:t>
      </w:r>
      <w:r w:rsidRPr="00B33C0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этапа Всероссийской олимпиады школьников по общеобразовательным предметам</w:t>
      </w:r>
      <w:r w:rsidRPr="00B33C0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202</w:t>
      </w:r>
      <w:r w:rsidR="004366F2"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4366F2"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B33C0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учебном году</w:t>
      </w:r>
    </w:p>
    <w:p w:rsidR="00F00DEE" w:rsidRPr="00B33C02" w:rsidRDefault="008505D0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33C02">
        <w:rPr>
          <w:rFonts w:hAnsi="Times New Roman" w:cs="Times New Roman"/>
          <w:b/>
          <w:bCs/>
          <w:color w:val="000000"/>
          <w:sz w:val="28"/>
          <w:szCs w:val="28"/>
        </w:rPr>
        <w:t>Цель</w:t>
      </w:r>
      <w:proofErr w:type="spellEnd"/>
      <w:r w:rsidRPr="00B33C0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3C02">
        <w:rPr>
          <w:rFonts w:hAnsi="Times New Roman" w:cs="Times New Roman"/>
          <w:b/>
          <w:bCs/>
          <w:color w:val="000000"/>
          <w:sz w:val="28"/>
          <w:szCs w:val="28"/>
        </w:rPr>
        <w:t>проведения</w:t>
      </w:r>
      <w:proofErr w:type="spellEnd"/>
      <w:r w:rsidRPr="00B33C0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F00DEE" w:rsidRPr="00B33C02" w:rsidRDefault="008505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проанализировать результаты муниципального этапа Всероссийской олимпиады школьников;</w:t>
      </w:r>
    </w:p>
    <w:p w:rsidR="00F00DEE" w:rsidRPr="00B33C02" w:rsidRDefault="008505D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оценить деятельность учителей по работе с одаренными и высокомотивированными учениками.</w:t>
      </w:r>
    </w:p>
    <w:p w:rsidR="00F00DEE" w:rsidRPr="00B33C02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Вид контроля:</w:t>
      </w:r>
      <w:r w:rsidRPr="00B33C02">
        <w:rPr>
          <w:rFonts w:hAnsi="Times New Roman" w:cs="Times New Roman"/>
          <w:color w:val="000000"/>
          <w:sz w:val="28"/>
          <w:szCs w:val="28"/>
        </w:rPr>
        <w:t> 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тематический, заседание МО, анализ результативности.</w:t>
      </w:r>
    </w:p>
    <w:p w:rsidR="00F00DEE" w:rsidRPr="00B33C02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Победители и призеры школьного</w:t>
      </w:r>
      <w:r w:rsidRPr="00B33C02">
        <w:rPr>
          <w:rFonts w:hAnsi="Times New Roman" w:cs="Times New Roman"/>
          <w:color w:val="000000"/>
          <w:sz w:val="28"/>
          <w:szCs w:val="28"/>
        </w:rPr>
        <w:t> 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этапа олимпиады, </w:t>
      </w:r>
      <w:r w:rsidR="00270871" w:rsidRPr="00B33C02">
        <w:rPr>
          <w:rFonts w:hAnsi="Times New Roman" w:cs="Times New Roman"/>
          <w:color w:val="000000"/>
          <w:sz w:val="28"/>
          <w:szCs w:val="28"/>
          <w:lang w:val="ru-RU"/>
        </w:rPr>
        <w:t>набравшие необходимое количество баллов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, были направлены на участие в муниципальном этапе Всероссийской олимпиады школьников по общеобразовательным предметам. В соответствии с заявками на участие команды </w:t>
      </w:r>
      <w:r w:rsidR="00270871" w:rsidRPr="00B33C02">
        <w:rPr>
          <w:rFonts w:hAnsi="Times New Roman" w:cs="Times New Roman"/>
          <w:color w:val="000000"/>
          <w:sz w:val="28"/>
          <w:szCs w:val="28"/>
          <w:lang w:val="ru-RU"/>
        </w:rPr>
        <w:t>МАОУ СОШ г. Нестерова имени В.И. Пацаева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в муниципальном этапе олимпиады составлены приказы об освобождении от учебных занятий учащихся в дни проведения муниципального этапа олимпиад.</w:t>
      </w:r>
    </w:p>
    <w:p w:rsidR="00F00DEE" w:rsidRPr="00B33C02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Из списка победителей и призеров муниципального</w:t>
      </w:r>
      <w:r w:rsidRPr="00B33C02">
        <w:rPr>
          <w:rFonts w:hAnsi="Times New Roman" w:cs="Times New Roman"/>
          <w:color w:val="000000"/>
          <w:sz w:val="28"/>
          <w:szCs w:val="28"/>
        </w:rPr>
        <w:t> 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этапа Всероссийской олимпиады школьников по общеобразовательным предметам в 202</w:t>
      </w:r>
      <w:r w:rsidR="004366F2" w:rsidRPr="00B33C0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/2</w:t>
      </w:r>
      <w:r w:rsidR="004366F2" w:rsidRPr="00B33C02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B33C02">
        <w:rPr>
          <w:rFonts w:hAnsi="Times New Roman" w:cs="Times New Roman"/>
          <w:color w:val="000000"/>
          <w:sz w:val="28"/>
          <w:szCs w:val="28"/>
        </w:rPr>
        <w:t> 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учебном году, составлен список победителей учащихся </w:t>
      </w:r>
      <w:r w:rsidR="00136EA6" w:rsidRPr="00B33C02">
        <w:rPr>
          <w:rFonts w:hAnsi="Times New Roman" w:cs="Times New Roman"/>
          <w:color w:val="000000"/>
          <w:sz w:val="28"/>
          <w:szCs w:val="28"/>
          <w:lang w:val="ru-RU"/>
        </w:rPr>
        <w:t>МАОУ СОШ г. Нестерова имени В.И. Пацаева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00DEE" w:rsidRPr="00B33C02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1. Победители муниципального этапа обучающихся </w:t>
      </w:r>
      <w:r w:rsidR="00136EA6"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 СОШ г. Нестерова имени В.И. Пацаева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040"/>
        <w:gridCol w:w="864"/>
        <w:gridCol w:w="1364"/>
        <w:gridCol w:w="2336"/>
        <w:gridCol w:w="1973"/>
      </w:tblGrid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B31EBC" w:rsidRDefault="00D47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Севастьянова С.Д.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D47E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B31EBC" w:rsidRDefault="00D47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B31EBC" w:rsidRDefault="00D47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Тесленко И.Н.</w:t>
            </w:r>
          </w:p>
        </w:tc>
      </w:tr>
      <w:tr w:rsidR="00B31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EBC" w:rsidRPr="0078457A" w:rsidRDefault="0078457A" w:rsidP="00B31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EBC" w:rsidRPr="00B31EBC" w:rsidRDefault="00B31EBC" w:rsidP="00B31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Панченко К.Я.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EBC" w:rsidRDefault="00D47E9C" w:rsidP="00B31E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31EBC"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 w:rsidR="00B31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B31EBC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EBC" w:rsidRDefault="00B31EBC" w:rsidP="00B31E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EBC" w:rsidRPr="00B31EBC" w:rsidRDefault="00B31EBC" w:rsidP="00B31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EBC" w:rsidRPr="00B31EBC" w:rsidRDefault="00B31EBC" w:rsidP="00B31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Соколова И.А.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78457A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854E3F" w:rsidRDefault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D47E9C" w:rsidP="00854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 w:rsidR="00854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D47E9C" w:rsidRDefault="008505D0" w:rsidP="00D47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D47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854E3F" w:rsidRDefault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854E3F" w:rsidRDefault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Кулеш Т.Р.</w:t>
            </w:r>
          </w:p>
        </w:tc>
      </w:tr>
      <w:tr w:rsidR="00D47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Pr="0078457A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Default="00D47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Default="00D47E9C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Default="00D47E9C" w:rsidP="00D47E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E9C"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Default="00D47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Default="00D47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Кулеш Т.Р.</w:t>
            </w:r>
          </w:p>
        </w:tc>
      </w:tr>
      <w:tr w:rsidR="00D47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Pr="0078457A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Default="00D47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Пешехонова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Default="00D47E9C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Pr="0078457A" w:rsidRDefault="0078457A" w:rsidP="00D47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Pr="00D47E9C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9C" w:rsidRPr="00D47E9C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Кулеш Т.Р.</w:t>
            </w:r>
          </w:p>
        </w:tc>
      </w:tr>
      <w:tr w:rsidR="00784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7A" w:rsidRPr="0078457A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7A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Герасимова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7A" w:rsidRDefault="0078457A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7A" w:rsidRDefault="0078457A" w:rsidP="00D47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7A" w:rsidRPr="0078457A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7A" w:rsidRPr="0078457A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Кулеш Т.Р.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E152A0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854E3F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Слепынин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 w:rsidP="00784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«</w:t>
            </w:r>
            <w:r w:rsidR="00784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78457A" w:rsidRDefault="008505D0" w:rsidP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784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854E3F" w:rsidRDefault="007845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A77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Хмелькова Е.В.</w:t>
            </w:r>
          </w:p>
        </w:tc>
      </w:tr>
      <w:tr w:rsidR="00B76501" w:rsidTr="000D10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E152A0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854E3F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Default="00B76501" w:rsidP="00A77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854E3F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Соколова И.А.</w:t>
            </w:r>
          </w:p>
        </w:tc>
      </w:tr>
      <w:tr w:rsidR="00B76501" w:rsidTr="00A77CB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A77CB7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A77CB7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Default="00B76501" w:rsidP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Соколова И.А.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E152A0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854E3F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Дмитриева М.Д.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4E3F" w:rsidP="00A77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 w:rsidR="00A7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854E3F" w:rsidRDefault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854E3F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МХК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A77CB7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Кулеш Т.Р.</w:t>
            </w:r>
          </w:p>
        </w:tc>
      </w:tr>
      <w:tr w:rsidR="00A77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Pr="00E152A0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A77CB7" w:rsidP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Прокопчук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A77CB7" w:rsidP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МХК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Кулеш Т.Р.</w:t>
            </w:r>
          </w:p>
        </w:tc>
      </w:tr>
      <w:tr w:rsidR="00854E3F" w:rsidTr="002D7913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E3F" w:rsidRPr="00E152A0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E3F" w:rsidRPr="00854E3F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Паладьева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E3F" w:rsidRDefault="00A77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54E3F"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E3F" w:rsidRPr="00854E3F" w:rsidRDefault="00854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E3F" w:rsidRDefault="00A77CB7" w:rsidP="00854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E3F" w:rsidRPr="00854E3F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Порошина Н.А.</w:t>
            </w:r>
          </w:p>
        </w:tc>
      </w:tr>
      <w:tr w:rsidR="00B05043" w:rsidTr="00726273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Pr="00E152A0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Pr="00854E3F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Вербицкий Я.Р.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Default="00A77CB7" w:rsidP="00A77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B05043"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0504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Pr="005B51B6" w:rsidRDefault="00B05043" w:rsidP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Pr="00854E3F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Pr="00854E3F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Венцловене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E152A0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A77CB7" w:rsidP="00A77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A77CB7" w:rsidRDefault="00A77CB7" w:rsidP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 В.Ю.</w:t>
            </w:r>
          </w:p>
        </w:tc>
      </w:tr>
      <w:tr w:rsidR="00F00DEE" w:rsidRPr="00A77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E152A0" w:rsidRDefault="008505D0" w:rsidP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Плохушко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A77CB7" w:rsidRDefault="008505D0" w:rsidP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7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A7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A77CB7" w:rsidRDefault="00850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A77CB7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 В.Ю.</w:t>
            </w:r>
          </w:p>
        </w:tc>
      </w:tr>
      <w:tr w:rsidR="00A77CB7" w:rsidRPr="00A77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Pr="00E152A0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Сухих К.Д.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Pr="00A77CB7" w:rsidRDefault="00E152A0" w:rsidP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Pr="00A77CB7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 В.Ю.</w:t>
            </w:r>
          </w:p>
        </w:tc>
      </w:tr>
      <w:tr w:rsidR="00A77CB7" w:rsidRPr="00A77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Pr="00E152A0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 Д.Д.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Pr="00A77CB7" w:rsidRDefault="00E152A0" w:rsidP="00A77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Pr="00A77CB7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CB7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 В.Ю.</w:t>
            </w:r>
          </w:p>
        </w:tc>
      </w:tr>
      <w:tr w:rsidR="00B76501" w:rsidRPr="00A77CB7" w:rsidTr="002545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A77CB7" w:rsidRDefault="00B76501" w:rsidP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5B51B6" w:rsidRDefault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Коновалова Т.И.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A77CB7" w:rsidRDefault="00B76501" w:rsidP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A77CB7" w:rsidRDefault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A77CB7" w:rsidRDefault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5B51B6" w:rsidRDefault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 Л.А.</w:t>
            </w:r>
          </w:p>
        </w:tc>
      </w:tr>
      <w:tr w:rsidR="00B76501" w:rsidRPr="00A77CB7" w:rsidTr="0025457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A77CB7" w:rsidRDefault="00B76501" w:rsidP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Default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Default="00B76501" w:rsidP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A77CB7" w:rsidRDefault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Default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01" w:rsidRPr="00E152A0" w:rsidRDefault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Гребцова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E152A0" w:rsidRDefault="008505D0" w:rsidP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Лысенков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E152A0" w:rsidP="00E152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E152A0" w:rsidRDefault="008505D0" w:rsidP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 Л.А.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E152A0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Токарев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5B5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 Л.А.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E152A0" w:rsidRDefault="008505D0" w:rsidP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Самадов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 w:rsidP="00E152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5B51B6" w:rsidP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 Л.А.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E152A0" w:rsidRDefault="008505D0" w:rsidP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Роменков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E152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 Л.А.</w:t>
            </w:r>
          </w:p>
        </w:tc>
      </w:tr>
      <w:tr w:rsidR="00B05043" w:rsidTr="00172D7F">
        <w:trPr>
          <w:trHeight w:val="2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Pr="00E152A0" w:rsidRDefault="00B05043" w:rsidP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Муравьев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Default="00E152A0" w:rsidP="00E152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05043"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0504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Default="00B05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043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 Л.А.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E152A0" w:rsidRDefault="008505D0" w:rsidP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Сорокин К.О.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E152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E15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5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 Л.А.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CE7910" w:rsidRDefault="008505D0" w:rsidP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D79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Вдовичена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2D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B51B6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2D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79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 Л.А.</w:t>
            </w:r>
          </w:p>
        </w:tc>
      </w:tr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CE7910" w:rsidRDefault="008505D0" w:rsidP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D79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B05043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Акопян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2D7913" w:rsidP="00B05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505D0">
              <w:rPr>
                <w:rFonts w:hAnsi="Times New Roman" w:cs="Times New Roman"/>
                <w:color w:val="000000"/>
                <w:sz w:val="24"/>
                <w:szCs w:val="24"/>
              </w:rPr>
              <w:t> 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B05043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2D7913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B05043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9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 Л.А.</w:t>
            </w:r>
          </w:p>
        </w:tc>
      </w:tr>
      <w:tr w:rsidR="00CE79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Pr="00CE7910" w:rsidRDefault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Default="00B76501" w:rsidP="00CE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Кудашов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Default="00B76501" w:rsidP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E7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Default="00CE7910" w:rsidP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76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Default="00CE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 В.</w:t>
            </w:r>
            <w:r w:rsidR="00CE7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</w:p>
        </w:tc>
      </w:tr>
      <w:tr w:rsidR="00CE7910" w:rsidRPr="002D7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Pr="00CE7910" w:rsidRDefault="00B76501" w:rsidP="00CE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Default="00B76501" w:rsidP="00CE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Альтман В.Д.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Default="00B76501" w:rsidP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E7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E7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Default="00CE7910" w:rsidP="00B76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76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Default="00CE7910" w:rsidP="00CE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910" w:rsidRDefault="002D7913" w:rsidP="00CE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 В</w:t>
            </w:r>
            <w:r w:rsidR="00CE7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.Ю.</w:t>
            </w:r>
          </w:p>
        </w:tc>
      </w:tr>
    </w:tbl>
    <w:p w:rsidR="00F00DEE" w:rsidRPr="00B33C02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Вывод: 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в 202</w:t>
      </w:r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/2</w:t>
      </w:r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B33C02">
        <w:rPr>
          <w:rFonts w:hAnsi="Times New Roman" w:cs="Times New Roman"/>
          <w:color w:val="000000"/>
          <w:sz w:val="28"/>
          <w:szCs w:val="28"/>
        </w:rPr>
        <w:t> 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учебном году на муниципальном уровне победителями стали </w:t>
      </w:r>
      <w:r w:rsidR="00CE7910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5 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человек. </w:t>
      </w:r>
      <w:proofErr w:type="spellStart"/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Надуева</w:t>
      </w:r>
      <w:proofErr w:type="spellEnd"/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Полина, Пода </w:t>
      </w:r>
      <w:proofErr w:type="spellStart"/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Самира</w:t>
      </w:r>
      <w:proofErr w:type="spellEnd"/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учени</w:t>
      </w:r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цы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 стали победителями по </w:t>
      </w:r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труду (технология)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>, учени</w:t>
      </w:r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 </w:t>
      </w:r>
      <w:proofErr w:type="spellStart"/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>Слепынин</w:t>
      </w:r>
      <w:proofErr w:type="spellEnd"/>
      <w:r w:rsidR="00D35291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Даниил</w:t>
      </w:r>
      <w:r w:rsidR="00043833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-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победителем по </w:t>
      </w:r>
      <w:r w:rsidR="00043833" w:rsidRPr="00B33C02">
        <w:rPr>
          <w:rFonts w:hAnsi="Times New Roman" w:cs="Times New Roman"/>
          <w:color w:val="000000"/>
          <w:sz w:val="28"/>
          <w:szCs w:val="28"/>
          <w:lang w:val="ru-RU"/>
        </w:rPr>
        <w:t>русскому языку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043833" w:rsidRPr="00B33C02">
        <w:rPr>
          <w:rFonts w:hAnsi="Times New Roman" w:cs="Times New Roman"/>
          <w:color w:val="000000"/>
          <w:sz w:val="28"/>
          <w:szCs w:val="28"/>
          <w:lang w:val="ru-RU"/>
        </w:rPr>
        <w:t>Лысенков Егор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ученик </w:t>
      </w:r>
      <w:r w:rsidR="00172D7F" w:rsidRPr="00B33C02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043833" w:rsidRPr="00B33C0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043833" w:rsidRPr="00B33C0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победител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ь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биологии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Иванов Давид, обучающийся 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а стал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победител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ем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по О</w:t>
      </w:r>
      <w:r w:rsidR="00172D7F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сновам безопасности и защиты 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172D7F" w:rsidRPr="00B33C02">
        <w:rPr>
          <w:rFonts w:hAnsi="Times New Roman" w:cs="Times New Roman"/>
          <w:color w:val="000000"/>
          <w:sz w:val="28"/>
          <w:szCs w:val="28"/>
          <w:lang w:val="ru-RU"/>
        </w:rPr>
        <w:t>одины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72D7F" w:rsidRPr="00B33C02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Всего у школы 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29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призовых мест. Наибольшую активность и результативность показали ученики 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-х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классов. </w:t>
      </w:r>
      <w:r w:rsidR="00F14C0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Некоторые ученики принимали участие в олимпиаде по нескольким предметам и заняли призовые места: </w:t>
      </w:r>
      <w:r w:rsidR="0058514C" w:rsidRPr="00B33C02">
        <w:rPr>
          <w:rFonts w:hAnsi="Times New Roman" w:cs="Times New Roman"/>
          <w:color w:val="000000"/>
          <w:sz w:val="28"/>
          <w:szCs w:val="28"/>
          <w:lang w:val="ru-RU"/>
        </w:rPr>
        <w:t>Коновалова Татьяна заняла два призовых места</w:t>
      </w:r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по предметам биология и география</w:t>
      </w:r>
      <w:r w:rsidR="0058514C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>Янча</w:t>
      </w:r>
      <w:proofErr w:type="spellEnd"/>
      <w:r w:rsidR="00BC7318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Мария</w:t>
      </w:r>
      <w:r w:rsidR="0058514C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также </w:t>
      </w:r>
      <w:r w:rsidR="00F46679" w:rsidRPr="00B33C02">
        <w:rPr>
          <w:rFonts w:hAnsi="Times New Roman" w:cs="Times New Roman"/>
          <w:color w:val="000000"/>
          <w:sz w:val="28"/>
          <w:szCs w:val="28"/>
          <w:lang w:val="ru-RU"/>
        </w:rPr>
        <w:t>заняла два призовых места по предметам обществознание и право</w:t>
      </w:r>
      <w:r w:rsidR="0058514C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00DEE" w:rsidRPr="00B33C02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Таблица 2. Анализ победителей и призеров по общеобразовательным областям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9"/>
        <w:gridCol w:w="4096"/>
      </w:tblGrid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F00D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8514C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00D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8514C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00D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8514C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00D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8514C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00DEE" w:rsidTr="005851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 w:rsidP="002D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</w:t>
            </w:r>
            <w:proofErr w:type="spellEnd"/>
            <w:r w:rsidR="002D79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8514C" w:rsidRDefault="00D352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8514C" w:rsidTr="0058514C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14C" w:rsidRPr="0058514C" w:rsidRDefault="0058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ОБЖ, 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14C" w:rsidRDefault="00D352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F43736" w:rsidRPr="00B33C02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значительных успехов по работе с одаренными и высокомотивированными учениками достигли учителя </w:t>
      </w:r>
      <w:r w:rsidR="0058514C" w:rsidRPr="00B33C02">
        <w:rPr>
          <w:rFonts w:hAnsi="Times New Roman" w:cs="Times New Roman"/>
          <w:color w:val="000000"/>
          <w:sz w:val="28"/>
          <w:szCs w:val="28"/>
          <w:lang w:val="ru-RU"/>
        </w:rPr>
        <w:t>физической культуры, ОБ</w:t>
      </w:r>
      <w:r w:rsidR="00F46679" w:rsidRPr="00B33C02">
        <w:rPr>
          <w:rFonts w:hAnsi="Times New Roman" w:cs="Times New Roman"/>
          <w:color w:val="000000"/>
          <w:sz w:val="28"/>
          <w:szCs w:val="28"/>
          <w:lang w:val="ru-RU"/>
        </w:rPr>
        <w:t>ЗР,</w:t>
      </w:r>
      <w:r w:rsidR="0058514C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технологии</w:t>
      </w:r>
      <w:r w:rsidR="00F46679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и биологии</w:t>
      </w:r>
      <w:r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43736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Нет ни одного призера по </w:t>
      </w:r>
      <w:r w:rsidR="00172D7F" w:rsidRPr="00B33C02">
        <w:rPr>
          <w:rFonts w:hAnsi="Times New Roman" w:cs="Times New Roman"/>
          <w:color w:val="000000"/>
          <w:sz w:val="28"/>
          <w:szCs w:val="28"/>
          <w:lang w:val="ru-RU"/>
        </w:rPr>
        <w:t>литературе, химии,</w:t>
      </w:r>
      <w:r w:rsidR="00780F7C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72D7F" w:rsidRPr="00B33C02">
        <w:rPr>
          <w:rFonts w:hAnsi="Times New Roman" w:cs="Times New Roman"/>
          <w:color w:val="000000"/>
          <w:sz w:val="28"/>
          <w:szCs w:val="28"/>
          <w:lang w:val="ru-RU"/>
        </w:rPr>
        <w:t>математике,</w:t>
      </w:r>
      <w:r w:rsidR="00F43736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информатике.</w:t>
      </w:r>
    </w:p>
    <w:p w:rsidR="00F00DEE" w:rsidRPr="00B33C02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Таблица 3. Сравнительный анализ количества участников муниципального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4"/>
        <w:gridCol w:w="2141"/>
        <w:gridCol w:w="2141"/>
        <w:gridCol w:w="2141"/>
      </w:tblGrid>
      <w:tr w:rsidR="00F00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 w:rsidP="002D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D79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2D79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 w:rsidP="002D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D79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D79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 w:rsidP="002D7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D79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D79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00D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D96678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1E6196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F43736" w:rsidRDefault="00172D7F" w:rsidP="00765E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5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</w:tr>
      <w:tr w:rsidR="00F00D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2D7913" w:rsidRDefault="002D7913" w:rsidP="00F56F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2D7913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8514C" w:rsidRDefault="00161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F00D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Default="00850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2D7913" w:rsidRDefault="002D7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DEE" w:rsidRPr="0058514C" w:rsidRDefault="00161B50" w:rsidP="0058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F00DEE" w:rsidRPr="00B33C02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B33C0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780F7C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в 2024-2025 учебном году резко возросло количество участников муниципального этапа </w:t>
      </w:r>
      <w:proofErr w:type="spellStart"/>
      <w:r w:rsidR="00780F7C" w:rsidRPr="00B33C02">
        <w:rPr>
          <w:rFonts w:hAnsi="Times New Roman" w:cs="Times New Roman"/>
          <w:color w:val="000000"/>
          <w:sz w:val="28"/>
          <w:szCs w:val="28"/>
          <w:lang w:val="ru-RU"/>
        </w:rPr>
        <w:t>ВсОШ</w:t>
      </w:r>
      <w:proofErr w:type="spellEnd"/>
      <w:r w:rsidR="00780F7C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, однако результативность резко снизилась. По сравнению с прошлым годом количество участников увеличилось </w:t>
      </w:r>
      <w:r w:rsidR="00765EE7">
        <w:rPr>
          <w:rFonts w:hAnsi="Times New Roman" w:cs="Times New Roman"/>
          <w:color w:val="000000"/>
          <w:sz w:val="28"/>
          <w:szCs w:val="28"/>
          <w:lang w:val="ru-RU"/>
        </w:rPr>
        <w:t>более чем на 20%</w:t>
      </w:r>
      <w:bookmarkStart w:id="0" w:name="_GoBack"/>
      <w:bookmarkEnd w:id="0"/>
      <w:r w:rsidR="00780F7C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, при этом количество призеров и победителей уменьшилось на 16 человек. </w:t>
      </w:r>
      <w:r w:rsidR="00B33C02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Это может говорить о необъективном оценивании при проверке олимпиадных работ школьного этапа </w:t>
      </w:r>
      <w:proofErr w:type="spellStart"/>
      <w:r w:rsidR="00B33C02" w:rsidRPr="00B33C02">
        <w:rPr>
          <w:rFonts w:hAnsi="Times New Roman" w:cs="Times New Roman"/>
          <w:color w:val="000000"/>
          <w:sz w:val="28"/>
          <w:szCs w:val="28"/>
          <w:lang w:val="ru-RU"/>
        </w:rPr>
        <w:t>ВсОШ</w:t>
      </w:r>
      <w:proofErr w:type="spellEnd"/>
      <w:r w:rsidR="00B33C02" w:rsidRPr="00B33C02">
        <w:rPr>
          <w:rFonts w:hAnsi="Times New Roman" w:cs="Times New Roman"/>
          <w:color w:val="000000"/>
          <w:sz w:val="28"/>
          <w:szCs w:val="28"/>
          <w:lang w:val="ru-RU"/>
        </w:rPr>
        <w:t xml:space="preserve">, а также о слабой олимпиадной подготовке обучающихся, малой </w:t>
      </w:r>
      <w:r w:rsidR="00B33C02" w:rsidRPr="00B33C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заинтересованности педагогов в результатах муниципального этапа </w:t>
      </w:r>
      <w:proofErr w:type="spellStart"/>
      <w:r w:rsidR="00B33C02" w:rsidRPr="00B33C02">
        <w:rPr>
          <w:rFonts w:hAnsi="Times New Roman" w:cs="Times New Roman"/>
          <w:color w:val="000000"/>
          <w:sz w:val="28"/>
          <w:szCs w:val="28"/>
          <w:lang w:val="ru-RU"/>
        </w:rPr>
        <w:t>ВсОШ</w:t>
      </w:r>
      <w:proofErr w:type="spellEnd"/>
      <w:r w:rsidR="00B33C02" w:rsidRPr="00B33C02">
        <w:rPr>
          <w:rFonts w:hAnsi="Times New Roman" w:cs="Times New Roman"/>
          <w:color w:val="000000"/>
          <w:sz w:val="28"/>
          <w:szCs w:val="28"/>
          <w:lang w:val="ru-RU"/>
        </w:rPr>
        <w:t>, нежелании или неумении вести специальную работу с одаренными детьми.</w:t>
      </w:r>
    </w:p>
    <w:p w:rsidR="00B33C02" w:rsidRPr="00B33C02" w:rsidRDefault="00B33C02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33C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Управленческие решения.</w:t>
      </w:r>
    </w:p>
    <w:p w:rsidR="00B33C02" w:rsidRDefault="00B33C02" w:rsidP="00B33C02">
      <w:pPr>
        <w:spacing w:before="0" w:beforeAutospacing="0" w:after="0" w:afterAutospacing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B33C02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На уровне педагогов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и ШМО</w:t>
      </w:r>
      <w:r w:rsidRPr="00B33C02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:</w:t>
      </w:r>
    </w:p>
    <w:p w:rsidR="00EA4539" w:rsidRPr="00EA4539" w:rsidRDefault="00EA4539" w:rsidP="00EA453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ШМО о</w:t>
      </w:r>
      <w:r w:rsidRPr="00EA45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бсудить результаты муниципального этапа Всероссийской олимпиады школьников по общеобразовательным предметам на заседаниях ШМО в срок до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29</w:t>
      </w:r>
      <w:r w:rsidRPr="00EA453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12</w:t>
      </w:r>
      <w:r w:rsidRPr="00EA4539">
        <w:rPr>
          <w:rFonts w:ascii="Times New Roman" w:eastAsia="Calibri" w:hAnsi="Times New Roman" w:cs="Times New Roman"/>
          <w:sz w:val="28"/>
          <w:szCs w:val="28"/>
          <w:lang w:val="ru-RU"/>
        </w:rPr>
        <w:t>.2024.</w:t>
      </w:r>
    </w:p>
    <w:p w:rsidR="00B33C02" w:rsidRPr="00B33C02" w:rsidRDefault="00B33C02" w:rsidP="00B33C02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ШМО о</w:t>
      </w:r>
      <w:r w:rsidRPr="00B33C02">
        <w:rPr>
          <w:rFonts w:ascii="Times New Roman" w:eastAsia="Calibri" w:hAnsi="Times New Roman" w:cs="Times New Roman"/>
          <w:sz w:val="28"/>
          <w:szCs w:val="28"/>
          <w:lang w:val="ru-RU"/>
        </w:rPr>
        <w:t>ткорректировать программы подготовки к олимпиадам</w:t>
      </w:r>
      <w:r w:rsidR="00EA45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сдать на проверку программы до 31.01.2025</w:t>
      </w:r>
      <w:r w:rsidRPr="00B33C0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33C02" w:rsidRPr="00B33C02" w:rsidRDefault="00B33C02" w:rsidP="00B33C02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3C02">
        <w:rPr>
          <w:rFonts w:ascii="Times New Roman" w:eastAsia="Calibri" w:hAnsi="Times New Roman" w:cs="Times New Roman"/>
          <w:sz w:val="28"/>
          <w:szCs w:val="28"/>
          <w:lang w:val="ru-RU"/>
        </w:rPr>
        <w:t>Подготовку к олимпиаде проводить с конкретными учащимися по отдельным предметам (учитывать желание детей и их склонности).</w:t>
      </w:r>
    </w:p>
    <w:p w:rsidR="00B33C02" w:rsidRPr="00B33C02" w:rsidRDefault="00B33C02" w:rsidP="00B33C02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3C02">
        <w:rPr>
          <w:rFonts w:ascii="Times New Roman" w:eastAsia="Calibri" w:hAnsi="Times New Roman" w:cs="Times New Roman"/>
          <w:sz w:val="28"/>
          <w:szCs w:val="28"/>
          <w:lang w:val="ru-RU"/>
        </w:rPr>
        <w:t>Учителям предметникам систематически проводить дифференцированную работу на уроках и внеурочных занятиях с одарёнными учащимися, предлагать задания повышенной сложности, использовать олимпиадные задания прошлого года, развивающими творческие способности учащихся.</w:t>
      </w:r>
    </w:p>
    <w:p w:rsidR="00B33C02" w:rsidRPr="00B33C02" w:rsidRDefault="00B33C02" w:rsidP="00B33C02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3C02">
        <w:rPr>
          <w:rFonts w:ascii="Times New Roman" w:eastAsia="Calibri" w:hAnsi="Times New Roman" w:cs="Times New Roman"/>
          <w:sz w:val="28"/>
          <w:szCs w:val="28"/>
          <w:lang w:val="ru-RU"/>
        </w:rPr>
        <w:t>Учителям предметникам при подготовке к олимпиадам использовать электронные учебно-методические материалы и методические рекомендации к олимпиадам.</w:t>
      </w:r>
    </w:p>
    <w:p w:rsidR="00B33C02" w:rsidRPr="00B33C02" w:rsidRDefault="00B33C02" w:rsidP="00B33C02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3C02">
        <w:rPr>
          <w:rFonts w:ascii="Times New Roman" w:eastAsia="Calibri" w:hAnsi="Times New Roman" w:cs="Times New Roman"/>
          <w:sz w:val="28"/>
          <w:szCs w:val="28"/>
          <w:lang w:val="ru-RU"/>
        </w:rPr>
        <w:t>Учителям предметникам разобрать с учащимися задания, провести работу над ошибками.</w:t>
      </w:r>
    </w:p>
    <w:p w:rsidR="00B33C02" w:rsidRDefault="00B33C02" w:rsidP="00B33C02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3C02">
        <w:rPr>
          <w:rFonts w:ascii="Times New Roman" w:eastAsia="Calibri" w:hAnsi="Times New Roman" w:cs="Times New Roman"/>
          <w:sz w:val="28"/>
          <w:szCs w:val="28"/>
          <w:lang w:val="ru-RU"/>
        </w:rPr>
        <w:t>Больше внимания обращать на развитие отдельных качеств мышления, приёмов умственной деятельности и смысловое чтение на уроках и во внеурочной деятельности.</w:t>
      </w:r>
    </w:p>
    <w:p w:rsidR="00EA4539" w:rsidRPr="00B33C02" w:rsidRDefault="00EA4539" w:rsidP="00EA4539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4539">
        <w:rPr>
          <w:rFonts w:ascii="Times New Roman" w:eastAsia="Calibri" w:hAnsi="Times New Roman" w:cs="Times New Roman"/>
          <w:sz w:val="28"/>
          <w:szCs w:val="28"/>
          <w:lang w:val="ru-RU"/>
        </w:rPr>
        <w:t>Учителям ШМО естественно-научного направления (химия)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ШМО гуманитарных наук (литература), ШМО технологическо</w:t>
      </w:r>
      <w:r w:rsidR="006D4EB7">
        <w:rPr>
          <w:rFonts w:ascii="Times New Roman" w:eastAsia="Calibri" w:hAnsi="Times New Roman" w:cs="Times New Roman"/>
          <w:sz w:val="28"/>
          <w:szCs w:val="28"/>
          <w:lang w:val="ru-RU"/>
        </w:rPr>
        <w:t>го профиля (математика, информатика)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A4539">
        <w:rPr>
          <w:rFonts w:ascii="Times New Roman" w:eastAsia="Calibri" w:hAnsi="Times New Roman" w:cs="Times New Roman"/>
          <w:sz w:val="28"/>
          <w:szCs w:val="28"/>
          <w:lang w:val="ru-RU"/>
        </w:rPr>
        <w:t>усилить работу по повышению интереса учащихся к своим предметам.</w:t>
      </w:r>
    </w:p>
    <w:p w:rsidR="00EA4539" w:rsidRDefault="00EA4539" w:rsidP="00EA4539">
      <w:pPr>
        <w:spacing w:after="0"/>
        <w:ind w:left="-20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31258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Pr="00C31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31258">
        <w:rPr>
          <w:rFonts w:ascii="Times New Roman" w:hAnsi="Times New Roman" w:cs="Times New Roman"/>
          <w:b/>
          <w:sz w:val="28"/>
          <w:szCs w:val="28"/>
          <w:u w:val="single"/>
        </w:rPr>
        <w:t>уровне</w:t>
      </w:r>
      <w:proofErr w:type="spellEnd"/>
      <w:r w:rsidRPr="00C31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A4539" w:rsidRPr="00EA4539" w:rsidRDefault="00EA4539" w:rsidP="00EA45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A4539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Проанализировать результаты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A4539">
        <w:rPr>
          <w:rFonts w:ascii="Times New Roman" w:hAnsi="Times New Roman" w:cs="Times New Roman"/>
          <w:sz w:val="28"/>
          <w:szCs w:val="28"/>
          <w:lang w:val="ru-RU"/>
        </w:rPr>
        <w:t xml:space="preserve"> этапа Всероссийской предметной олимпиады школьников на педагогическом совете ОУ, выяснить причины удачного и неудачного участия школьников в олимпиадах по отдельным предметам.</w:t>
      </w:r>
    </w:p>
    <w:p w:rsidR="00EA4539" w:rsidRPr="00EA4539" w:rsidRDefault="00EA4539" w:rsidP="00EA45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A4539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Педагогам разработать планы работы по развитию интеллектуальных способностей учащихся, продумать систему более эффективной работы по подготовке учащихся к предметным олимпиадам.</w:t>
      </w:r>
    </w:p>
    <w:p w:rsidR="00EA4539" w:rsidRPr="00EA4539" w:rsidRDefault="00EA4539" w:rsidP="00EA45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A4539">
        <w:rPr>
          <w:rFonts w:ascii="Times New Roman" w:hAnsi="Times New Roman" w:cs="Times New Roman"/>
          <w:sz w:val="28"/>
          <w:szCs w:val="28"/>
          <w:lang w:val="ru-RU"/>
        </w:rPr>
        <w:t>Поставить на контроль систему работы учителей-предметников по подготовке учащихся 4-9 классов к участию в предметных олимпиадах.</w:t>
      </w:r>
    </w:p>
    <w:p w:rsidR="00EA4539" w:rsidRPr="00EA4539" w:rsidRDefault="00EA4539" w:rsidP="00EA45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A4539">
        <w:rPr>
          <w:rFonts w:ascii="Times New Roman" w:hAnsi="Times New Roman" w:cs="Times New Roman"/>
          <w:sz w:val="28"/>
          <w:szCs w:val="28"/>
          <w:lang w:val="ru-RU"/>
        </w:rPr>
        <w:t>Продолжить работу по повышению мотивации к участию в олимпиадах и по построению личной траектории одарённых детей.</w:t>
      </w:r>
    </w:p>
    <w:p w:rsidR="00EA4539" w:rsidRDefault="00EA4539" w:rsidP="00EA45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539">
        <w:rPr>
          <w:rFonts w:ascii="Times New Roman" w:hAnsi="Times New Roman" w:cs="Times New Roman"/>
          <w:sz w:val="28"/>
          <w:szCs w:val="28"/>
          <w:lang w:val="ru-RU"/>
        </w:rPr>
        <w:t>Наградить победителей и призеро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грамотами на школьной линейке.  Отметить </w:t>
      </w:r>
      <w:r w:rsidRPr="00EA4539">
        <w:rPr>
          <w:rFonts w:ascii="Times New Roman" w:hAnsi="Times New Roman" w:cs="Times New Roman"/>
          <w:sz w:val="28"/>
          <w:szCs w:val="28"/>
          <w:lang w:val="ru-RU"/>
        </w:rPr>
        <w:t>активность учеников, которые принимали участие в двух и более олимпиадах.</w:t>
      </w:r>
    </w:p>
    <w:p w:rsidR="00EA4539" w:rsidRDefault="00EA4539" w:rsidP="00EA45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539">
        <w:rPr>
          <w:rFonts w:ascii="Times New Roman" w:hAnsi="Times New Roman" w:cs="Times New Roman"/>
          <w:sz w:val="28"/>
          <w:szCs w:val="28"/>
          <w:lang w:val="ru-RU"/>
        </w:rPr>
        <w:t>Разместить на официальном сайте школы информацию о победителях и призерах муниципального этапа Всероссийской олимпиады школьников.</w:t>
      </w:r>
    </w:p>
    <w:p w:rsidR="00EA4539" w:rsidRPr="00EA4539" w:rsidRDefault="00EA4539" w:rsidP="00EA453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539">
        <w:rPr>
          <w:rFonts w:ascii="Times New Roman" w:hAnsi="Times New Roman" w:cs="Times New Roman"/>
          <w:sz w:val="28"/>
          <w:szCs w:val="28"/>
          <w:lang w:val="ru-RU"/>
        </w:rPr>
        <w:t>Объявить благодарность педагогам-предметникам Кулеш Т.Р., Коршунов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A4539">
        <w:rPr>
          <w:rFonts w:ascii="Times New Roman" w:hAnsi="Times New Roman" w:cs="Times New Roman"/>
          <w:sz w:val="28"/>
          <w:szCs w:val="28"/>
          <w:lang w:val="ru-RU"/>
        </w:rPr>
        <w:t xml:space="preserve"> Л.А., </w:t>
      </w:r>
      <w:proofErr w:type="spellStart"/>
      <w:r w:rsidRPr="00EA4539">
        <w:rPr>
          <w:rFonts w:ascii="Times New Roman" w:hAnsi="Times New Roman" w:cs="Times New Roman"/>
          <w:sz w:val="28"/>
          <w:szCs w:val="28"/>
          <w:lang w:val="ru-RU"/>
        </w:rPr>
        <w:t>Хмельков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r w:rsidRPr="00EA4539">
        <w:rPr>
          <w:rFonts w:ascii="Times New Roman" w:hAnsi="Times New Roman" w:cs="Times New Roman"/>
          <w:sz w:val="28"/>
          <w:szCs w:val="28"/>
          <w:lang w:val="ru-RU"/>
        </w:rPr>
        <w:t xml:space="preserve"> Е.В., Исаев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A4539">
        <w:rPr>
          <w:rFonts w:ascii="Times New Roman" w:hAnsi="Times New Roman" w:cs="Times New Roman"/>
          <w:sz w:val="28"/>
          <w:szCs w:val="28"/>
          <w:lang w:val="ru-RU"/>
        </w:rPr>
        <w:t xml:space="preserve"> В.Ю.,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Венцловене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Л.В., Тесленко И.Н.</w:t>
      </w:r>
      <w:r w:rsidRPr="00EA4539">
        <w:rPr>
          <w:rFonts w:ascii="Times New Roman" w:hAnsi="Times New Roman" w:cs="Times New Roman"/>
          <w:sz w:val="28"/>
          <w:szCs w:val="28"/>
          <w:lang w:val="ru-RU"/>
        </w:rPr>
        <w:t>, Соколов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A4539"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Гребцовой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Л.А., Порошиной Н.А.</w:t>
      </w:r>
      <w:r w:rsidRPr="00EA4539">
        <w:rPr>
          <w:rFonts w:ascii="Times New Roman" w:hAnsi="Times New Roman" w:cs="Times New Roman"/>
          <w:sz w:val="28"/>
          <w:szCs w:val="28"/>
          <w:lang w:val="ru-RU"/>
        </w:rPr>
        <w:t xml:space="preserve"> за качественную подготовку победителей</w:t>
      </w:r>
      <w:r w:rsidR="006D4EB7">
        <w:rPr>
          <w:rFonts w:ascii="Times New Roman" w:hAnsi="Times New Roman" w:cs="Times New Roman"/>
          <w:sz w:val="28"/>
          <w:szCs w:val="28"/>
          <w:lang w:val="ru-RU"/>
        </w:rPr>
        <w:t xml:space="preserve"> и призеров</w:t>
      </w:r>
      <w:r w:rsidRPr="00EA453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этапа Всероссийской олимпиады школьников.</w:t>
      </w:r>
    </w:p>
    <w:p w:rsidR="00B33C02" w:rsidRDefault="00B33C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0DEE" w:rsidRPr="006D4EB7" w:rsidRDefault="008505D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D4EB7">
        <w:rPr>
          <w:rFonts w:hAnsi="Times New Roman" w:cs="Times New Roman"/>
          <w:color w:val="000000"/>
          <w:sz w:val="28"/>
          <w:szCs w:val="28"/>
          <w:lang w:val="ru-RU"/>
        </w:rPr>
        <w:t>Справку составил</w:t>
      </w:r>
      <w:r w:rsidR="00D96678" w:rsidRPr="006D4EB7">
        <w:rPr>
          <w:rFonts w:hAnsi="Times New Roman" w:cs="Times New Roman"/>
          <w:color w:val="000000"/>
          <w:sz w:val="28"/>
          <w:szCs w:val="28"/>
          <w:lang w:val="ru-RU"/>
        </w:rPr>
        <w:t>а</w:t>
      </w:r>
    </w:p>
    <w:p w:rsidR="00F00DEE" w:rsidRPr="006D4EB7" w:rsidRDefault="00F4373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D4EB7">
        <w:rPr>
          <w:rFonts w:hAnsi="Times New Roman" w:cs="Times New Roman"/>
          <w:color w:val="000000"/>
          <w:sz w:val="28"/>
          <w:szCs w:val="28"/>
          <w:lang w:val="ru-RU"/>
        </w:rPr>
        <w:t>Заместитель директора по УВР Петкун Т.Н.</w:t>
      </w:r>
    </w:p>
    <w:sectPr w:rsidR="00F00DEE" w:rsidRPr="006D4EB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53C2"/>
    <w:multiLevelType w:val="hybridMultilevel"/>
    <w:tmpl w:val="3B548E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6221B60"/>
    <w:multiLevelType w:val="hybridMultilevel"/>
    <w:tmpl w:val="DD8CE4F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5F917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F35DE"/>
    <w:multiLevelType w:val="hybridMultilevel"/>
    <w:tmpl w:val="4FA8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833"/>
    <w:rsid w:val="000829F9"/>
    <w:rsid w:val="00136EA6"/>
    <w:rsid w:val="00161B50"/>
    <w:rsid w:val="00172D7F"/>
    <w:rsid w:val="001E6196"/>
    <w:rsid w:val="00265FE2"/>
    <w:rsid w:val="00270871"/>
    <w:rsid w:val="002D33B1"/>
    <w:rsid w:val="002D3591"/>
    <w:rsid w:val="002D7913"/>
    <w:rsid w:val="003514A0"/>
    <w:rsid w:val="003F0CDC"/>
    <w:rsid w:val="004366F2"/>
    <w:rsid w:val="004368CA"/>
    <w:rsid w:val="004F7E17"/>
    <w:rsid w:val="0058514C"/>
    <w:rsid w:val="005A05CE"/>
    <w:rsid w:val="005B51B6"/>
    <w:rsid w:val="00653AF6"/>
    <w:rsid w:val="006D4EB7"/>
    <w:rsid w:val="00765EE7"/>
    <w:rsid w:val="00780F7C"/>
    <w:rsid w:val="0078457A"/>
    <w:rsid w:val="008505D0"/>
    <w:rsid w:val="00854E3F"/>
    <w:rsid w:val="00A77CB7"/>
    <w:rsid w:val="00B05043"/>
    <w:rsid w:val="00B31EBC"/>
    <w:rsid w:val="00B33C02"/>
    <w:rsid w:val="00B73A5A"/>
    <w:rsid w:val="00B76501"/>
    <w:rsid w:val="00BC7318"/>
    <w:rsid w:val="00CE7910"/>
    <w:rsid w:val="00D35291"/>
    <w:rsid w:val="00D47E9C"/>
    <w:rsid w:val="00D96678"/>
    <w:rsid w:val="00E152A0"/>
    <w:rsid w:val="00E438A1"/>
    <w:rsid w:val="00EA4539"/>
    <w:rsid w:val="00F00DEE"/>
    <w:rsid w:val="00F01E19"/>
    <w:rsid w:val="00F14C08"/>
    <w:rsid w:val="00F43736"/>
    <w:rsid w:val="00F46679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7FA4"/>
  <w15:docId w15:val="{E2968BC5-1FB9-4701-ADC6-C26C95C5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33C0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EA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sterov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13</cp:revision>
  <dcterms:created xsi:type="dcterms:W3CDTF">2011-11-02T04:15:00Z</dcterms:created>
  <dcterms:modified xsi:type="dcterms:W3CDTF">2024-12-09T12:23:00Z</dcterms:modified>
</cp:coreProperties>
</file>