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2E5" w:rsidRPr="008252E5" w:rsidRDefault="008252E5" w:rsidP="008252E5">
      <w:pPr>
        <w:spacing w:line="780" w:lineRule="atLeast"/>
        <w:rPr>
          <w:rFonts w:ascii="Arial" w:eastAsia="Times New Roman" w:hAnsi="Arial" w:cs="Arial"/>
          <w:b/>
          <w:bCs/>
          <w:color w:val="000000"/>
          <w:sz w:val="78"/>
          <w:szCs w:val="78"/>
          <w:lang w:eastAsia="ru-RU"/>
        </w:rPr>
      </w:pPr>
      <w:bookmarkStart w:id="0" w:name="_GoBack"/>
      <w:r w:rsidRPr="008252E5">
        <w:rPr>
          <w:rFonts w:ascii="Arial" w:eastAsia="Times New Roman" w:hAnsi="Arial" w:cs="Arial"/>
          <w:b/>
          <w:bCs/>
          <w:color w:val="000000"/>
          <w:sz w:val="78"/>
          <w:szCs w:val="78"/>
          <w:lang w:eastAsia="ru-RU"/>
        </w:rPr>
        <w:t>Навигатор самостоятельной подготовки к ЕГЭ</w:t>
      </w:r>
    </w:p>
    <w:bookmarkEnd w:id="0"/>
    <w:p w:rsidR="008252E5" w:rsidRPr="008252E5" w:rsidRDefault="008252E5" w:rsidP="008252E5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252E5">
        <w:rPr>
          <w:rFonts w:ascii="Arial" w:eastAsia="Times New Roman" w:hAnsi="Arial" w:cs="Arial"/>
          <w:color w:val="000000"/>
          <w:sz w:val="30"/>
          <w:szCs w:val="30"/>
          <w:lang w:eastAsia="ru-RU"/>
        </w:rPr>
        <w:fldChar w:fldCharType="begin"/>
      </w:r>
      <w:r w:rsidRPr="008252E5">
        <w:rPr>
          <w:rFonts w:ascii="Arial" w:eastAsia="Times New Roman" w:hAnsi="Arial" w:cs="Arial"/>
          <w:color w:val="000000"/>
          <w:sz w:val="30"/>
          <w:szCs w:val="30"/>
          <w:lang w:eastAsia="ru-RU"/>
        </w:rPr>
        <w:instrText xml:space="preserve"> HYPERLINK "https://fipi.ru/navigator-podgotovki/navigator-ege" \l "ru" </w:instrText>
      </w:r>
      <w:r w:rsidRPr="008252E5">
        <w:rPr>
          <w:rFonts w:ascii="Arial" w:eastAsia="Times New Roman" w:hAnsi="Arial" w:cs="Arial"/>
          <w:color w:val="000000"/>
          <w:sz w:val="30"/>
          <w:szCs w:val="30"/>
          <w:lang w:eastAsia="ru-RU"/>
        </w:rPr>
        <w:fldChar w:fldCharType="separate"/>
      </w:r>
      <w:r w:rsidRPr="008252E5">
        <w:rPr>
          <w:rFonts w:ascii="Arial" w:eastAsia="Times New Roman" w:hAnsi="Arial" w:cs="Arial"/>
          <w:b/>
          <w:bCs/>
          <w:color w:val="1E7B84"/>
          <w:sz w:val="30"/>
          <w:szCs w:val="30"/>
          <w:bdr w:val="none" w:sz="0" w:space="0" w:color="auto" w:frame="1"/>
          <w:lang w:eastAsia="ru-RU"/>
        </w:rPr>
        <w:t>Русский язык</w:t>
      </w:r>
      <w:r w:rsidRPr="008252E5">
        <w:rPr>
          <w:rFonts w:ascii="Arial" w:eastAsia="Times New Roman" w:hAnsi="Arial" w:cs="Arial"/>
          <w:color w:val="000000"/>
          <w:sz w:val="30"/>
          <w:szCs w:val="30"/>
          <w:lang w:eastAsia="ru-RU"/>
        </w:rPr>
        <w:fldChar w:fldCharType="end"/>
      </w:r>
    </w:p>
    <w:p w:rsidR="008252E5" w:rsidRPr="008252E5" w:rsidRDefault="008252E5" w:rsidP="008252E5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5" w:anchor="ma" w:history="1">
        <w:r w:rsidRPr="008252E5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Математика</w:t>
        </w:r>
      </w:hyperlink>
    </w:p>
    <w:p w:rsidR="008252E5" w:rsidRPr="008252E5" w:rsidRDefault="008252E5" w:rsidP="008252E5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6" w:anchor="fi" w:history="1">
        <w:r w:rsidRPr="008252E5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Физика</w:t>
        </w:r>
      </w:hyperlink>
    </w:p>
    <w:p w:rsidR="008252E5" w:rsidRPr="008252E5" w:rsidRDefault="008252E5" w:rsidP="008252E5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7" w:anchor="hi" w:history="1">
        <w:r w:rsidRPr="008252E5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Химия</w:t>
        </w:r>
      </w:hyperlink>
    </w:p>
    <w:p w:rsidR="008252E5" w:rsidRPr="008252E5" w:rsidRDefault="008252E5" w:rsidP="008252E5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8" w:anchor="inf" w:history="1">
        <w:r w:rsidRPr="008252E5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Информатика</w:t>
        </w:r>
      </w:hyperlink>
    </w:p>
    <w:p w:rsidR="008252E5" w:rsidRPr="008252E5" w:rsidRDefault="008252E5" w:rsidP="008252E5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9" w:anchor="bi" w:history="1">
        <w:r w:rsidRPr="008252E5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Биология</w:t>
        </w:r>
      </w:hyperlink>
    </w:p>
    <w:p w:rsidR="008252E5" w:rsidRPr="008252E5" w:rsidRDefault="008252E5" w:rsidP="008252E5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0" w:anchor="is" w:history="1">
        <w:r w:rsidRPr="008252E5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История</w:t>
        </w:r>
      </w:hyperlink>
    </w:p>
    <w:p w:rsidR="008252E5" w:rsidRPr="008252E5" w:rsidRDefault="008252E5" w:rsidP="008252E5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1" w:anchor="gg" w:history="1">
        <w:r w:rsidRPr="008252E5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География</w:t>
        </w:r>
      </w:hyperlink>
    </w:p>
    <w:p w:rsidR="008252E5" w:rsidRPr="008252E5" w:rsidRDefault="008252E5" w:rsidP="008252E5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2" w:anchor="ob" w:history="1">
        <w:r w:rsidRPr="008252E5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Обществознание</w:t>
        </w:r>
      </w:hyperlink>
    </w:p>
    <w:p w:rsidR="008252E5" w:rsidRPr="008252E5" w:rsidRDefault="008252E5" w:rsidP="008252E5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3" w:anchor="aya" w:history="1">
        <w:r w:rsidRPr="008252E5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Английский язык</w:t>
        </w:r>
      </w:hyperlink>
    </w:p>
    <w:p w:rsidR="008252E5" w:rsidRPr="008252E5" w:rsidRDefault="008252E5" w:rsidP="008252E5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4" w:anchor="nya" w:history="1">
        <w:r w:rsidRPr="008252E5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Немецкий язык</w:t>
        </w:r>
      </w:hyperlink>
    </w:p>
    <w:p w:rsidR="008252E5" w:rsidRPr="008252E5" w:rsidRDefault="008252E5" w:rsidP="008252E5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5" w:anchor="fya" w:history="1">
        <w:r w:rsidRPr="008252E5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Французский язык</w:t>
        </w:r>
      </w:hyperlink>
    </w:p>
    <w:p w:rsidR="008252E5" w:rsidRPr="008252E5" w:rsidRDefault="008252E5" w:rsidP="008252E5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6" w:anchor="iya" w:history="1">
        <w:r w:rsidRPr="008252E5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Испанский язык</w:t>
        </w:r>
      </w:hyperlink>
    </w:p>
    <w:p w:rsidR="008252E5" w:rsidRPr="008252E5" w:rsidRDefault="008252E5" w:rsidP="008252E5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7" w:anchor="kya" w:history="1">
        <w:r w:rsidRPr="008252E5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Китайский язык</w:t>
        </w:r>
      </w:hyperlink>
    </w:p>
    <w:p w:rsidR="008252E5" w:rsidRPr="008252E5" w:rsidRDefault="008252E5" w:rsidP="008252E5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8" w:anchor="li" w:history="1">
        <w:r w:rsidRPr="008252E5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Литература</w:t>
        </w:r>
      </w:hyperlink>
    </w:p>
    <w:p w:rsidR="00F91988" w:rsidRDefault="00F91988"/>
    <w:sectPr w:rsidR="00F91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35EAF"/>
    <w:multiLevelType w:val="multilevel"/>
    <w:tmpl w:val="4AD8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0B"/>
    <w:rsid w:val="008252E5"/>
    <w:rsid w:val="00904B0B"/>
    <w:rsid w:val="00F9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2A293-0AD3-45AF-A0FE-5A2F0E0F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072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1730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4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85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4130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3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4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navigator-podgotovki/navigator-ege" TargetMode="External"/><Relationship Id="rId13" Type="http://schemas.openxmlformats.org/officeDocument/2006/relationships/hyperlink" Target="https://fipi.ru/navigator-podgotovki/navigator-ege" TargetMode="External"/><Relationship Id="rId18" Type="http://schemas.openxmlformats.org/officeDocument/2006/relationships/hyperlink" Target="https://fipi.ru/navigator-podgotovki/navigator-e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navigator-podgotovki/navigator-ege" TargetMode="External"/><Relationship Id="rId12" Type="http://schemas.openxmlformats.org/officeDocument/2006/relationships/hyperlink" Target="https://fipi.ru/navigator-podgotovki/navigator-ege" TargetMode="External"/><Relationship Id="rId17" Type="http://schemas.openxmlformats.org/officeDocument/2006/relationships/hyperlink" Target="https://fipi.ru/navigator-podgotovki/navigator-ege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pi.ru/navigator-podgotovki/navigator-eg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ipi.ru/navigator-podgotovki/navigator-ege" TargetMode="External"/><Relationship Id="rId11" Type="http://schemas.openxmlformats.org/officeDocument/2006/relationships/hyperlink" Target="https://fipi.ru/navigator-podgotovki/navigator-ege" TargetMode="External"/><Relationship Id="rId5" Type="http://schemas.openxmlformats.org/officeDocument/2006/relationships/hyperlink" Target="https://fipi.ru/navigator-podgotovki/navigator-ege" TargetMode="External"/><Relationship Id="rId15" Type="http://schemas.openxmlformats.org/officeDocument/2006/relationships/hyperlink" Target="https://fipi.ru/navigator-podgotovki/navigator-ege" TargetMode="External"/><Relationship Id="rId10" Type="http://schemas.openxmlformats.org/officeDocument/2006/relationships/hyperlink" Target="https://fipi.ru/navigator-podgotovki/navigator-eg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pi.ru/navigator-podgotovki/navigator-ege" TargetMode="External"/><Relationship Id="rId14" Type="http://schemas.openxmlformats.org/officeDocument/2006/relationships/hyperlink" Target="https://fipi.ru/navigator-podgotovki/navigator-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г. Нестерова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Гурьев</dc:creator>
  <cp:keywords/>
  <dc:description/>
  <cp:lastModifiedBy>Никита Гурьев</cp:lastModifiedBy>
  <cp:revision>2</cp:revision>
  <dcterms:created xsi:type="dcterms:W3CDTF">2023-04-24T15:22:00Z</dcterms:created>
  <dcterms:modified xsi:type="dcterms:W3CDTF">2023-04-24T15:22:00Z</dcterms:modified>
</cp:coreProperties>
</file>